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0F16FE">
        <w:rPr>
          <w:b/>
          <w:sz w:val="32"/>
          <w:szCs w:val="32"/>
        </w:rPr>
        <w:t>Ию</w:t>
      </w:r>
      <w:r w:rsidR="00E33AE6">
        <w:rPr>
          <w:b/>
          <w:sz w:val="32"/>
          <w:szCs w:val="32"/>
        </w:rPr>
        <w:t>л</w:t>
      </w:r>
      <w:r w:rsidR="000F16FE">
        <w:rPr>
          <w:b/>
          <w:sz w:val="32"/>
          <w:szCs w:val="32"/>
        </w:rPr>
        <w:t>ь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DF2F27">
        <w:rPr>
          <w:b/>
          <w:sz w:val="32"/>
          <w:szCs w:val="32"/>
        </w:rPr>
        <w:t>3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0F16FE" w:rsidRPr="002F476A" w:rsidRDefault="000F16FE" w:rsidP="000F16FE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>
        <w:rPr>
          <w:sz w:val="32"/>
          <w:szCs w:val="32"/>
        </w:rPr>
        <w:t>ию</w:t>
      </w:r>
      <w:r w:rsidR="00E33AE6">
        <w:rPr>
          <w:sz w:val="32"/>
          <w:szCs w:val="32"/>
        </w:rPr>
        <w:t>л</w:t>
      </w:r>
      <w:r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23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 не поступали</w:t>
      </w:r>
      <w:r>
        <w:rPr>
          <w:sz w:val="32"/>
          <w:szCs w:val="32"/>
        </w:rPr>
        <w:t xml:space="preserve">.   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A53" w:rsidRDefault="006E4A53" w:rsidP="00435A4E">
      <w:pPr>
        <w:spacing w:after="0" w:line="240" w:lineRule="auto"/>
      </w:pPr>
      <w:r>
        <w:separator/>
      </w:r>
    </w:p>
  </w:endnote>
  <w:endnote w:type="continuationSeparator" w:id="1">
    <w:p w:rsidR="006E4A53" w:rsidRDefault="006E4A53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A53" w:rsidRDefault="006E4A53" w:rsidP="00435A4E">
      <w:pPr>
        <w:spacing w:after="0" w:line="240" w:lineRule="auto"/>
      </w:pPr>
      <w:r>
        <w:separator/>
      </w:r>
    </w:p>
  </w:footnote>
  <w:footnote w:type="continuationSeparator" w:id="1">
    <w:p w:rsidR="006E4A53" w:rsidRDefault="006E4A53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1A22"/>
    <w:rsid w:val="00093315"/>
    <w:rsid w:val="0009787E"/>
    <w:rsid w:val="000A1628"/>
    <w:rsid w:val="000C6223"/>
    <w:rsid w:val="000E122C"/>
    <w:rsid w:val="000F1081"/>
    <w:rsid w:val="000F12A5"/>
    <w:rsid w:val="000F16FE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6412B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A745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67627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50970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13FDF"/>
    <w:rsid w:val="006202AD"/>
    <w:rsid w:val="0062357A"/>
    <w:rsid w:val="0062439A"/>
    <w:rsid w:val="006533B6"/>
    <w:rsid w:val="00653ADA"/>
    <w:rsid w:val="00664A00"/>
    <w:rsid w:val="00665875"/>
    <w:rsid w:val="006660B6"/>
    <w:rsid w:val="00667914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4A53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074AC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96C2D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2F8E"/>
    <w:rsid w:val="00A8302E"/>
    <w:rsid w:val="00A85EFC"/>
    <w:rsid w:val="00A94600"/>
    <w:rsid w:val="00A95406"/>
    <w:rsid w:val="00AA01CD"/>
    <w:rsid w:val="00AA2BA7"/>
    <w:rsid w:val="00AC5565"/>
    <w:rsid w:val="00AC6F64"/>
    <w:rsid w:val="00AE071F"/>
    <w:rsid w:val="00AE2A7C"/>
    <w:rsid w:val="00AE67A0"/>
    <w:rsid w:val="00AF3DA7"/>
    <w:rsid w:val="00B07113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379A6"/>
    <w:rsid w:val="00C41F9A"/>
    <w:rsid w:val="00C44C6E"/>
    <w:rsid w:val="00C52C25"/>
    <w:rsid w:val="00C52DB2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3EEC"/>
    <w:rsid w:val="00D07A54"/>
    <w:rsid w:val="00D07A86"/>
    <w:rsid w:val="00D108C7"/>
    <w:rsid w:val="00D32B89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134D"/>
    <w:rsid w:val="00E33AE6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26B2A"/>
    <w:rsid w:val="00F36D1B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0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89</cp:revision>
  <cp:lastPrinted>2023-08-01T04:49:00Z</cp:lastPrinted>
  <dcterms:created xsi:type="dcterms:W3CDTF">2017-06-30T10:49:00Z</dcterms:created>
  <dcterms:modified xsi:type="dcterms:W3CDTF">2023-08-01T04:49:00Z</dcterms:modified>
</cp:coreProperties>
</file>